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ssh-rsa 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 root@localhost.localdomain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